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D888A" w14:textId="77777777" w:rsidR="00597CB1" w:rsidRPr="00AD6701" w:rsidRDefault="00597CB1" w:rsidP="00597CB1">
      <w:pPr>
        <w:pStyle w:val="Corpotesto"/>
        <w:jc w:val="right"/>
        <w:rPr>
          <w:b/>
          <w:bCs/>
          <w:sz w:val="28"/>
          <w:szCs w:val="28"/>
        </w:rPr>
      </w:pPr>
      <w:r w:rsidRPr="0009177D">
        <w:rPr>
          <w:b/>
          <w:sz w:val="28"/>
          <w:szCs w:val="28"/>
        </w:rPr>
        <w:t>Allegato</w:t>
      </w:r>
      <w:r w:rsidRPr="0009177D">
        <w:rPr>
          <w:b/>
          <w:bCs/>
          <w:sz w:val="28"/>
          <w:szCs w:val="28"/>
        </w:rPr>
        <w:t xml:space="preserve"> </w:t>
      </w:r>
      <w:r w:rsidR="008E3C46" w:rsidRPr="0009177D">
        <w:rPr>
          <w:b/>
          <w:bCs/>
          <w:sz w:val="28"/>
          <w:szCs w:val="28"/>
        </w:rPr>
        <w:t>2</w:t>
      </w:r>
      <w:r w:rsidRPr="0009177D">
        <w:rPr>
          <w:b/>
          <w:bCs/>
          <w:sz w:val="28"/>
          <w:szCs w:val="28"/>
        </w:rPr>
        <w:t>)</w:t>
      </w:r>
    </w:p>
    <w:p w14:paraId="152BD8AC" w14:textId="77777777" w:rsidR="00597CB1" w:rsidRPr="005B50FE" w:rsidRDefault="00597CB1" w:rsidP="00597CB1">
      <w:pPr>
        <w:pStyle w:val="Corpotesto"/>
        <w:rPr>
          <w:b/>
        </w:rPr>
      </w:pPr>
    </w:p>
    <w:p w14:paraId="4E23FD59" w14:textId="77777777" w:rsidR="00597CB1" w:rsidRPr="005B50FE" w:rsidRDefault="00597CB1" w:rsidP="00597CB1">
      <w:pPr>
        <w:pStyle w:val="Corpotesto"/>
        <w:rPr>
          <w:b/>
        </w:rPr>
      </w:pPr>
    </w:p>
    <w:p w14:paraId="55BB2861" w14:textId="3A5975D6" w:rsidR="00597CB1" w:rsidRPr="005B50FE" w:rsidRDefault="00597CB1" w:rsidP="00597CB1">
      <w:pPr>
        <w:pStyle w:val="Corpotesto"/>
        <w:rPr>
          <w:b/>
        </w:rPr>
      </w:pPr>
      <w:r w:rsidRPr="005B50FE">
        <w:rPr>
          <w:b/>
        </w:rPr>
        <w:t xml:space="preserve">BANDO </w:t>
      </w:r>
      <w:r w:rsidR="0009177D">
        <w:rPr>
          <w:b/>
        </w:rPr>
        <w:t>3</w:t>
      </w:r>
      <w:r w:rsidR="008079DA">
        <w:rPr>
          <w:b/>
        </w:rPr>
        <w:t>22.</w:t>
      </w:r>
      <w:r w:rsidR="00E61E2A">
        <w:rPr>
          <w:b/>
        </w:rPr>
        <w:t>9</w:t>
      </w:r>
      <w:r w:rsidR="008079DA">
        <w:rPr>
          <w:b/>
        </w:rPr>
        <w:t xml:space="preserve"> ART. 53</w:t>
      </w:r>
    </w:p>
    <w:p w14:paraId="08090468" w14:textId="77777777" w:rsidR="00597CB1" w:rsidRPr="005B50FE" w:rsidRDefault="00597CB1" w:rsidP="00597CB1">
      <w:pPr>
        <w:pStyle w:val="Corpotesto"/>
        <w:rPr>
          <w:b/>
        </w:rPr>
      </w:pPr>
    </w:p>
    <w:p w14:paraId="023F5788" w14:textId="1B040011" w:rsidR="00597CB1" w:rsidRDefault="00214690" w:rsidP="00214690">
      <w:pPr>
        <w:jc w:val="center"/>
        <w:rPr>
          <w:b/>
          <w:bCs/>
          <w:spacing w:val="-1"/>
        </w:rPr>
      </w:pPr>
      <w:r w:rsidRPr="00214690">
        <w:rPr>
          <w:b/>
          <w:bCs/>
          <w:spacing w:val="-1"/>
        </w:rPr>
        <w:t>SELEZIONE PER L’ATTRIBUZIONE DI N. 13 POSIZIONI PER PROGRESSIONI ECONOMICHE DI CUI ALL’ART. 53 DEL CCNL RELATIVO AL PERSONALE DEL COMPARTO DELLE ISTITUZIONI E DEGLI ENTI DI RICERCA E PERIMENTAZIONE SOTTOSCRITTO IN DATA 21 FEBBRAIO 2002 E SUCCESSIVE MODIFICAZIONI – PROFILO FUNZIONARIO DI AMMINISTRAZIONE IV LIVELLO</w:t>
      </w:r>
    </w:p>
    <w:p w14:paraId="41088FFE" w14:textId="77777777" w:rsidR="00214690" w:rsidRPr="005B50FE" w:rsidRDefault="00214690" w:rsidP="00597CB1"/>
    <w:p w14:paraId="530DA0BF" w14:textId="77777777" w:rsidR="00597CB1" w:rsidRPr="005B50FE" w:rsidRDefault="00597CB1" w:rsidP="00597CB1">
      <w:pPr>
        <w:jc w:val="center"/>
        <w:rPr>
          <w:u w:val="single"/>
        </w:rPr>
      </w:pPr>
      <w:r w:rsidRPr="005B50FE">
        <w:rPr>
          <w:u w:val="single"/>
        </w:rPr>
        <w:t>ATTO DI VERIFICA AI SENSI DELL’ART. 5</w:t>
      </w:r>
      <w:r w:rsidR="00293220">
        <w:rPr>
          <w:u w:val="single"/>
        </w:rPr>
        <w:t>3</w:t>
      </w:r>
      <w:r w:rsidRPr="005B50FE">
        <w:rPr>
          <w:u w:val="single"/>
        </w:rPr>
        <w:t>, C</w:t>
      </w:r>
      <w:r w:rsidR="00293220">
        <w:rPr>
          <w:u w:val="single"/>
        </w:rPr>
        <w:t>OMMA 6, DEL CCNL</w:t>
      </w:r>
      <w:r w:rsidRPr="005B50FE">
        <w:rPr>
          <w:u w:val="single"/>
        </w:rPr>
        <w:t xml:space="preserve"> DEL COMPARTO</w:t>
      </w:r>
    </w:p>
    <w:p w14:paraId="4CDC9CE6" w14:textId="77777777" w:rsidR="00597CB1" w:rsidRPr="005B50FE" w:rsidRDefault="00597CB1" w:rsidP="00597CB1">
      <w:pPr>
        <w:jc w:val="center"/>
        <w:rPr>
          <w:u w:val="single"/>
        </w:rPr>
      </w:pPr>
      <w:r w:rsidRPr="005B50FE">
        <w:rPr>
          <w:u w:val="single"/>
        </w:rPr>
        <w:t xml:space="preserve">DELLE ISTITUZIONI E DEGLI ENTI DI RICERCA E SPERIMENTAZIONE SOTTOSCRITTO IN DATA 21 FEBBRAI0 2002 </w:t>
      </w:r>
    </w:p>
    <w:p w14:paraId="467C0868" w14:textId="77777777" w:rsidR="00597CB1" w:rsidRPr="005B50FE" w:rsidRDefault="00597CB1" w:rsidP="00597CB1">
      <w:pPr>
        <w:jc w:val="center"/>
      </w:pPr>
      <w:r w:rsidRPr="005B50FE">
        <w:t xml:space="preserve">(ART. </w:t>
      </w:r>
      <w:r w:rsidR="00293220">
        <w:t>6</w:t>
      </w:r>
      <w:r w:rsidRPr="005B50FE">
        <w:t xml:space="preserve"> DEL BANDO)</w:t>
      </w:r>
    </w:p>
    <w:p w14:paraId="1F5B6A5B" w14:textId="77777777" w:rsidR="00597CB1" w:rsidRPr="005B50FE" w:rsidRDefault="00597CB1" w:rsidP="00597CB1">
      <w:pPr>
        <w:jc w:val="both"/>
        <w:rPr>
          <w:u w:val="single"/>
        </w:rPr>
      </w:pPr>
    </w:p>
    <w:p w14:paraId="110BE01B" w14:textId="77777777" w:rsidR="00597CB1" w:rsidRPr="008079DA" w:rsidRDefault="008079DA" w:rsidP="00597CB1">
      <w:pPr>
        <w:tabs>
          <w:tab w:val="left" w:pos="52"/>
          <w:tab w:val="left" w:leader="dot" w:pos="4678"/>
          <w:tab w:val="left" w:leader="dot" w:pos="6147"/>
          <w:tab w:val="right" w:leader="dot" w:pos="9722"/>
          <w:tab w:val="right" w:pos="9822"/>
        </w:tabs>
        <w:jc w:val="both"/>
        <w:rPr>
          <w:b/>
          <w:bCs/>
        </w:rPr>
      </w:pPr>
      <w:r w:rsidRPr="008079DA">
        <w:rPr>
          <w:b/>
          <w:bCs/>
        </w:rPr>
        <w:t>……</w:t>
      </w:r>
      <w:proofErr w:type="spellStart"/>
      <w:r w:rsidRPr="008079DA">
        <w:rPr>
          <w:b/>
          <w:bCs/>
        </w:rPr>
        <w:t>sottoscritt</w:t>
      </w:r>
      <w:proofErr w:type="spellEnd"/>
      <w:r w:rsidRPr="008079DA">
        <w:rPr>
          <w:b/>
          <w:bCs/>
        </w:rPr>
        <w:t>……………………</w:t>
      </w:r>
    </w:p>
    <w:p w14:paraId="0FA12462" w14:textId="77777777" w:rsidR="00597CB1" w:rsidRPr="008079DA" w:rsidRDefault="00597CB1" w:rsidP="00597CB1">
      <w:pPr>
        <w:tabs>
          <w:tab w:val="left" w:pos="52"/>
          <w:tab w:val="left" w:leader="dot" w:pos="4678"/>
          <w:tab w:val="left" w:leader="dot" w:pos="6147"/>
          <w:tab w:val="right" w:leader="dot" w:pos="9722"/>
          <w:tab w:val="right" w:pos="9822"/>
        </w:tabs>
        <w:jc w:val="both"/>
        <w:rPr>
          <w:b/>
          <w:bCs/>
        </w:rPr>
      </w:pPr>
    </w:p>
    <w:p w14:paraId="33FD7C66" w14:textId="77777777" w:rsidR="00597CB1" w:rsidRPr="008079DA" w:rsidRDefault="004F30CC" w:rsidP="004F30CC">
      <w:pPr>
        <w:tabs>
          <w:tab w:val="left" w:pos="52"/>
          <w:tab w:val="left" w:leader="dot" w:pos="4678"/>
          <w:tab w:val="left" w:leader="dot" w:pos="6147"/>
          <w:tab w:val="right" w:leader="dot" w:pos="9722"/>
          <w:tab w:val="right" w:pos="9843"/>
        </w:tabs>
        <w:jc w:val="both"/>
        <w:rPr>
          <w:b/>
          <w:bCs/>
        </w:rPr>
      </w:pPr>
      <w:r w:rsidRPr="008079DA">
        <w:rPr>
          <w:b/>
          <w:bCs/>
        </w:rPr>
        <w:t>in qualità d</w:t>
      </w:r>
      <w:r w:rsidR="008079DA" w:rsidRPr="008079DA">
        <w:rPr>
          <w:b/>
          <w:bCs/>
        </w:rPr>
        <w:t>i…………………………………</w:t>
      </w:r>
      <w:r w:rsidR="008079DA">
        <w:rPr>
          <w:b/>
          <w:bCs/>
        </w:rPr>
        <w:t>……………………………………</w:t>
      </w:r>
      <w:proofErr w:type="gramStart"/>
      <w:r w:rsidR="008079DA">
        <w:rPr>
          <w:b/>
          <w:bCs/>
        </w:rPr>
        <w:t>…….</w:t>
      </w:r>
      <w:proofErr w:type="gramEnd"/>
      <w:r w:rsidR="008079DA">
        <w:rPr>
          <w:b/>
          <w:bCs/>
        </w:rPr>
        <w:t>.</w:t>
      </w:r>
    </w:p>
    <w:p w14:paraId="1E9A22C2" w14:textId="77777777" w:rsidR="00597CB1" w:rsidRPr="008079DA" w:rsidRDefault="00597CB1" w:rsidP="00597CB1">
      <w:pPr>
        <w:jc w:val="both"/>
        <w:rPr>
          <w:b/>
          <w:bCs/>
          <w:sz w:val="12"/>
          <w:szCs w:val="12"/>
        </w:rPr>
      </w:pPr>
    </w:p>
    <w:p w14:paraId="1A342DD1" w14:textId="77777777" w:rsidR="00597CB1" w:rsidRPr="005B50FE" w:rsidRDefault="00597CB1" w:rsidP="00597CB1">
      <w:pPr>
        <w:jc w:val="both"/>
      </w:pPr>
      <w:r w:rsidRPr="005B50FE">
        <w:t>- preso atto delle disposizioni contenute nel bando di selezione indicato nelle premesse e di quanto stabilito dall'art. 5</w:t>
      </w:r>
      <w:r w:rsidR="002B30AC">
        <w:t>3</w:t>
      </w:r>
      <w:r w:rsidRPr="005B50FE">
        <w:t xml:space="preserve">, comma 6 del CCNL, del </w:t>
      </w:r>
      <w:r w:rsidR="008079DA" w:rsidRPr="005B50FE">
        <w:t xml:space="preserve">Comparto </w:t>
      </w:r>
      <w:r w:rsidR="008079DA">
        <w:t>d</w:t>
      </w:r>
      <w:r w:rsidR="008079DA" w:rsidRPr="005B50FE">
        <w:t xml:space="preserve">elle Istituzioni </w:t>
      </w:r>
      <w:r w:rsidR="008079DA">
        <w:t>e d</w:t>
      </w:r>
      <w:r w:rsidR="008079DA" w:rsidRPr="005B50FE">
        <w:t xml:space="preserve">egli Enti </w:t>
      </w:r>
      <w:r w:rsidR="008079DA">
        <w:t>d</w:t>
      </w:r>
      <w:r w:rsidR="008079DA" w:rsidRPr="005B50FE">
        <w:t xml:space="preserve">i Ricerca </w:t>
      </w:r>
      <w:r w:rsidR="008079DA">
        <w:t>e</w:t>
      </w:r>
      <w:r w:rsidR="008079DA" w:rsidRPr="005B50FE">
        <w:t xml:space="preserve"> Sperimentazione </w:t>
      </w:r>
      <w:r w:rsidRPr="005B50FE">
        <w:t>sottoscritto in data 21</w:t>
      </w:r>
      <w:r w:rsidR="008079DA">
        <w:t xml:space="preserve"> febbraio 2002</w:t>
      </w:r>
    </w:p>
    <w:p w14:paraId="5ECE6D63" w14:textId="77777777" w:rsidR="00597CB1" w:rsidRPr="005B50FE" w:rsidRDefault="00597CB1" w:rsidP="00597CB1">
      <w:pPr>
        <w:jc w:val="both"/>
        <w:rPr>
          <w:sz w:val="12"/>
          <w:szCs w:val="12"/>
        </w:rPr>
      </w:pPr>
    </w:p>
    <w:p w14:paraId="30474D3A" w14:textId="77777777" w:rsidR="00597CB1" w:rsidRPr="005B50FE" w:rsidRDefault="00597CB1" w:rsidP="00597CB1">
      <w:pPr>
        <w:jc w:val="both"/>
        <w:rPr>
          <w:bCs/>
        </w:rPr>
      </w:pPr>
      <w:r w:rsidRPr="005B50FE">
        <w:t xml:space="preserve">- esaminata la relazione sull'attività svolta riferita al </w:t>
      </w:r>
      <w:r w:rsidRPr="0000237C">
        <w:rPr>
          <w:b/>
          <w:bCs/>
        </w:rPr>
        <w:t>triennio 20</w:t>
      </w:r>
      <w:r w:rsidR="002D7B92" w:rsidRPr="0000237C">
        <w:rPr>
          <w:b/>
          <w:bCs/>
        </w:rPr>
        <w:t>20</w:t>
      </w:r>
      <w:r w:rsidR="008079DA" w:rsidRPr="0000237C">
        <w:rPr>
          <w:b/>
          <w:bCs/>
        </w:rPr>
        <w:t xml:space="preserve"> -</w:t>
      </w:r>
      <w:r w:rsidR="0000237C" w:rsidRPr="0000237C">
        <w:rPr>
          <w:b/>
          <w:bCs/>
        </w:rPr>
        <w:t xml:space="preserve"> </w:t>
      </w:r>
      <w:r w:rsidR="008079DA" w:rsidRPr="0000237C">
        <w:rPr>
          <w:b/>
          <w:bCs/>
        </w:rPr>
        <w:t>2022</w:t>
      </w:r>
    </w:p>
    <w:p w14:paraId="3A6A70E1" w14:textId="77777777" w:rsidR="00597CB1" w:rsidRPr="005B50FE" w:rsidRDefault="00597CB1" w:rsidP="00597CB1">
      <w:pPr>
        <w:jc w:val="both"/>
        <w:rPr>
          <w:bCs/>
        </w:rPr>
      </w:pPr>
    </w:p>
    <w:p w14:paraId="2079342B" w14:textId="77777777" w:rsidR="00597CB1" w:rsidRPr="008079DA" w:rsidRDefault="00D06FE3" w:rsidP="00597CB1">
      <w:pPr>
        <w:tabs>
          <w:tab w:val="right" w:pos="9843"/>
        </w:tabs>
        <w:jc w:val="both"/>
        <w:rPr>
          <w:b/>
        </w:rPr>
      </w:pPr>
      <w:r w:rsidRPr="008079DA">
        <w:rPr>
          <w:b/>
        </w:rPr>
        <w:t>predisposta da</w:t>
      </w:r>
      <w:r w:rsidR="008079DA" w:rsidRPr="008079DA">
        <w:rPr>
          <w:b/>
        </w:rPr>
        <w:t xml:space="preserve"> …………………………………………</w:t>
      </w:r>
    </w:p>
    <w:p w14:paraId="64D31396" w14:textId="77777777" w:rsidR="00597CB1" w:rsidRPr="00D06FE3" w:rsidRDefault="00597CB1" w:rsidP="00597CB1">
      <w:pPr>
        <w:tabs>
          <w:tab w:val="right" w:pos="9843"/>
        </w:tabs>
        <w:jc w:val="both"/>
        <w:rPr>
          <w:b/>
        </w:rPr>
      </w:pPr>
    </w:p>
    <w:p w14:paraId="10A343A7" w14:textId="77777777" w:rsidR="00597CB1" w:rsidRPr="0000237C" w:rsidRDefault="00D06FE3" w:rsidP="00597CB1">
      <w:pPr>
        <w:tabs>
          <w:tab w:val="right" w:pos="9843"/>
        </w:tabs>
        <w:jc w:val="both"/>
        <w:rPr>
          <w:b/>
          <w:bCs/>
        </w:rPr>
      </w:pPr>
      <w:r w:rsidRPr="0000237C">
        <w:rPr>
          <w:b/>
          <w:bCs/>
        </w:rPr>
        <w:t>matricola</w:t>
      </w:r>
      <w:r w:rsidR="008079DA" w:rsidRPr="0000237C">
        <w:rPr>
          <w:b/>
          <w:bCs/>
        </w:rPr>
        <w:t xml:space="preserve"> ………………</w:t>
      </w:r>
      <w:proofErr w:type="gramStart"/>
      <w:r w:rsidR="008079DA" w:rsidRPr="0000237C">
        <w:rPr>
          <w:b/>
          <w:bCs/>
        </w:rPr>
        <w:t>…….</w:t>
      </w:r>
      <w:proofErr w:type="gramEnd"/>
      <w:r w:rsidR="008079DA" w:rsidRPr="0000237C">
        <w:rPr>
          <w:b/>
          <w:bCs/>
        </w:rPr>
        <w:t>.</w:t>
      </w:r>
    </w:p>
    <w:p w14:paraId="62670F32" w14:textId="77777777" w:rsidR="00597CB1" w:rsidRPr="005B50FE" w:rsidRDefault="00597CB1" w:rsidP="00597CB1">
      <w:pPr>
        <w:jc w:val="both"/>
        <w:rPr>
          <w:sz w:val="12"/>
          <w:szCs w:val="12"/>
        </w:rPr>
      </w:pPr>
    </w:p>
    <w:p w14:paraId="26BECD7A" w14:textId="77777777" w:rsidR="00597CB1" w:rsidRPr="005B50FE" w:rsidRDefault="00597CB1" w:rsidP="00597CB1">
      <w:pPr>
        <w:jc w:val="both"/>
        <w:rPr>
          <w:sz w:val="12"/>
          <w:szCs w:val="12"/>
        </w:rPr>
      </w:pPr>
    </w:p>
    <w:p w14:paraId="00DD92C6" w14:textId="77777777" w:rsidR="00597CB1" w:rsidRDefault="00597CB1" w:rsidP="00597CB1">
      <w:pPr>
        <w:jc w:val="both"/>
      </w:pPr>
      <w:r w:rsidRPr="005B50FE">
        <w:t>- accertata la corrispondenza di quanto dichiarato dal dipendente con quanto consta agli atti del CNR;</w:t>
      </w:r>
    </w:p>
    <w:p w14:paraId="4F54540D" w14:textId="77777777" w:rsidR="008079DA" w:rsidRPr="005B50FE" w:rsidRDefault="008079DA" w:rsidP="008079DA">
      <w:pPr>
        <w:tabs>
          <w:tab w:val="left" w:pos="52"/>
          <w:tab w:val="left" w:leader="dot" w:pos="6745"/>
          <w:tab w:val="right" w:pos="9698"/>
        </w:tabs>
        <w:jc w:val="both"/>
        <w:rPr>
          <w:b/>
        </w:rPr>
      </w:pPr>
      <w:r w:rsidRPr="005B50FE">
        <w:t>- sentito il precedente Direttore/Dirigente/Responsabile ………………………………………</w:t>
      </w:r>
      <w:proofErr w:type="gramStart"/>
      <w:r w:rsidRPr="005B50FE">
        <w:t>…(</w:t>
      </w:r>
      <w:proofErr w:type="gramEnd"/>
      <w:r w:rsidRPr="005B50FE">
        <w:t>*)</w:t>
      </w:r>
    </w:p>
    <w:p w14:paraId="7129514F" w14:textId="77777777" w:rsidR="00597CB1" w:rsidRPr="005B50FE" w:rsidRDefault="00597CB1" w:rsidP="00597CB1">
      <w:pPr>
        <w:jc w:val="both"/>
        <w:rPr>
          <w:sz w:val="12"/>
          <w:szCs w:val="12"/>
        </w:rPr>
      </w:pPr>
    </w:p>
    <w:p w14:paraId="59214027" w14:textId="77777777" w:rsidR="00597CB1" w:rsidRPr="005B50FE" w:rsidRDefault="00597CB1" w:rsidP="00597CB1">
      <w:pPr>
        <w:pStyle w:val="Corpotesto"/>
      </w:pPr>
      <w:r w:rsidRPr="005B50FE">
        <w:t>- constatato il regolare svolgimento dell'attività svolta dal dipendente in tutto l’arco del periodo considerato</w:t>
      </w:r>
      <w:r w:rsidR="00490D8C">
        <w:t>:</w:t>
      </w:r>
    </w:p>
    <w:p w14:paraId="6BA70D21" w14:textId="77777777" w:rsidR="00597CB1" w:rsidRPr="005B50FE" w:rsidRDefault="00597CB1" w:rsidP="00597CB1">
      <w:pPr>
        <w:jc w:val="both"/>
      </w:pPr>
    </w:p>
    <w:p w14:paraId="02AF9996" w14:textId="77777777" w:rsidR="00597CB1" w:rsidRDefault="00597CB1" w:rsidP="00597CB1">
      <w:pPr>
        <w:jc w:val="both"/>
      </w:pPr>
      <w:r w:rsidRPr="005B50FE">
        <w:t>dichiara che l</w:t>
      </w:r>
      <w:r w:rsidR="00D06FE3">
        <w:t>a prestazione è stata regolarmente resa</w:t>
      </w:r>
      <w:r w:rsidR="008079DA">
        <w:t xml:space="preserve"> (**)</w:t>
      </w:r>
    </w:p>
    <w:p w14:paraId="25A3C6DE" w14:textId="77777777" w:rsidR="00597CB1" w:rsidRDefault="00597CB1" w:rsidP="00597CB1">
      <w:pPr>
        <w:jc w:val="both"/>
      </w:pPr>
    </w:p>
    <w:p w14:paraId="1710EF0C" w14:textId="77777777" w:rsidR="00597CB1" w:rsidRDefault="00597CB1" w:rsidP="007A06BA">
      <w:pPr>
        <w:ind w:firstLine="5670"/>
        <w:jc w:val="center"/>
      </w:pPr>
      <w:r>
        <w:t>FIRMA</w:t>
      </w:r>
    </w:p>
    <w:p w14:paraId="7FAF52E8" w14:textId="77777777" w:rsidR="00F435A4" w:rsidRDefault="00F435A4" w:rsidP="007A06BA">
      <w:pPr>
        <w:ind w:firstLine="5670"/>
        <w:jc w:val="center"/>
      </w:pPr>
    </w:p>
    <w:p w14:paraId="040C8D4A" w14:textId="77777777" w:rsidR="00597CB1" w:rsidRDefault="007A06BA" w:rsidP="007A06BA">
      <w:pPr>
        <w:ind w:firstLine="5670"/>
        <w:jc w:val="center"/>
      </w:pPr>
      <w:r>
        <w:t>..</w:t>
      </w:r>
      <w:r w:rsidR="00597CB1">
        <w:t>……………………………….</w:t>
      </w:r>
    </w:p>
    <w:p w14:paraId="7094FEDC" w14:textId="77777777" w:rsidR="00597CB1" w:rsidRDefault="00597CB1" w:rsidP="00597CB1">
      <w:pPr>
        <w:jc w:val="both"/>
      </w:pPr>
    </w:p>
    <w:p w14:paraId="1F0239DB" w14:textId="77777777" w:rsidR="00F435A4" w:rsidRDefault="00F435A4" w:rsidP="00597CB1">
      <w:pPr>
        <w:jc w:val="both"/>
      </w:pPr>
    </w:p>
    <w:p w14:paraId="33724AD2" w14:textId="77777777" w:rsidR="008079DA" w:rsidRPr="0000237C" w:rsidRDefault="008079DA" w:rsidP="008079DA">
      <w:r w:rsidRPr="0000237C">
        <w:rPr>
          <w:b/>
          <w:bCs/>
        </w:rPr>
        <w:t xml:space="preserve">(*) </w:t>
      </w:r>
      <w:r w:rsidRPr="0000237C">
        <w:t>ove ricorra la condizione contemplata dall’art. 5 del bando relativa alle attività svolte presso diverse Strutture</w:t>
      </w:r>
    </w:p>
    <w:p w14:paraId="42AD1FF9" w14:textId="77777777" w:rsidR="008079DA" w:rsidRPr="0000237C" w:rsidRDefault="008079DA" w:rsidP="008079DA">
      <w:pPr>
        <w:jc w:val="both"/>
        <w:rPr>
          <w:b/>
          <w:bCs/>
        </w:rPr>
      </w:pPr>
      <w:r w:rsidRPr="0000237C">
        <w:rPr>
          <w:b/>
          <w:bCs/>
        </w:rPr>
        <w:t>(**)</w:t>
      </w:r>
      <w:r w:rsidRPr="0000237C">
        <w:t xml:space="preserve"> il Direttore/Dirigente/Responsabile potrà utilizzare solo le diciture </w:t>
      </w:r>
      <w:r w:rsidRPr="0000237C">
        <w:rPr>
          <w:b/>
          <w:bCs/>
        </w:rPr>
        <w:t>“regolarmente resa”</w:t>
      </w:r>
      <w:r w:rsidRPr="0000237C">
        <w:t xml:space="preserve"> o quella </w:t>
      </w:r>
      <w:r w:rsidRPr="0000237C">
        <w:rPr>
          <w:b/>
          <w:bCs/>
        </w:rPr>
        <w:t>“non regolarmente resa”</w:t>
      </w:r>
    </w:p>
    <w:p w14:paraId="06B06A74" w14:textId="77777777" w:rsidR="008079DA" w:rsidRDefault="008079DA" w:rsidP="008079DA"/>
    <w:p w14:paraId="38F09332" w14:textId="77777777" w:rsidR="00F435A4" w:rsidRDefault="00F435A4" w:rsidP="00597CB1">
      <w:pPr>
        <w:jc w:val="both"/>
      </w:pPr>
    </w:p>
    <w:sectPr w:rsidR="00F435A4" w:rsidSect="002D0FE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CB1"/>
    <w:rsid w:val="0000237C"/>
    <w:rsid w:val="000665CC"/>
    <w:rsid w:val="0009177D"/>
    <w:rsid w:val="00096F30"/>
    <w:rsid w:val="000B0097"/>
    <w:rsid w:val="001518D1"/>
    <w:rsid w:val="001A160B"/>
    <w:rsid w:val="00214690"/>
    <w:rsid w:val="00273408"/>
    <w:rsid w:val="00277059"/>
    <w:rsid w:val="00293220"/>
    <w:rsid w:val="002B30AC"/>
    <w:rsid w:val="002D0FEC"/>
    <w:rsid w:val="002D7B92"/>
    <w:rsid w:val="002F3F09"/>
    <w:rsid w:val="00365AC1"/>
    <w:rsid w:val="00443015"/>
    <w:rsid w:val="00490D8C"/>
    <w:rsid w:val="004F30CC"/>
    <w:rsid w:val="005148FB"/>
    <w:rsid w:val="00581F2F"/>
    <w:rsid w:val="00597CB1"/>
    <w:rsid w:val="00692CD3"/>
    <w:rsid w:val="007A06BA"/>
    <w:rsid w:val="008079DA"/>
    <w:rsid w:val="00826898"/>
    <w:rsid w:val="008E3C46"/>
    <w:rsid w:val="00947D7A"/>
    <w:rsid w:val="009A78E5"/>
    <w:rsid w:val="009F7CF4"/>
    <w:rsid w:val="00A214EB"/>
    <w:rsid w:val="00A2248A"/>
    <w:rsid w:val="00AB21E3"/>
    <w:rsid w:val="00B7367E"/>
    <w:rsid w:val="00BE3964"/>
    <w:rsid w:val="00CA6A3B"/>
    <w:rsid w:val="00D06FE3"/>
    <w:rsid w:val="00E30E3C"/>
    <w:rsid w:val="00E313B0"/>
    <w:rsid w:val="00E61E2A"/>
    <w:rsid w:val="00ED257A"/>
    <w:rsid w:val="00F43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725BA"/>
  <w15:chartTrackingRefBased/>
  <w15:docId w15:val="{2A65098E-32B7-4B7E-BE43-E79A1ACFB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97CB1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597CB1"/>
    <w:pPr>
      <w:jc w:val="both"/>
    </w:pPr>
  </w:style>
  <w:style w:type="character" w:customStyle="1" w:styleId="CorpotestoCarattere">
    <w:name w:val="Corpo testo Carattere"/>
    <w:link w:val="Corpotesto"/>
    <w:rsid w:val="00597CB1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6a773c8-2ea9-4014-8a91-a72bd98905f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8FE9FE55D07FD4185D81DFCC4F03042" ma:contentTypeVersion="13" ma:contentTypeDescription="Creare un nuovo documento." ma:contentTypeScope="" ma:versionID="c089cc98b1f56b9a0d1446ea27303def">
  <xsd:schema xmlns:xsd="http://www.w3.org/2001/XMLSchema" xmlns:xs="http://www.w3.org/2001/XMLSchema" xmlns:p="http://schemas.microsoft.com/office/2006/metadata/properties" xmlns:ns2="66a773c8-2ea9-4014-8a91-a72bd98905f1" xmlns:ns3="496ce34e-18a7-4b56-b936-07492f6b87ac" targetNamespace="http://schemas.microsoft.com/office/2006/metadata/properties" ma:root="true" ma:fieldsID="e977318761ca51d96cc9df8bafa31fff" ns2:_="" ns3:_="">
    <xsd:import namespace="66a773c8-2ea9-4014-8a91-a72bd98905f1"/>
    <xsd:import namespace="496ce34e-18a7-4b56-b936-07492f6b87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lcf76f155ced4ddcb4097134ff3c332f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a773c8-2ea9-4014-8a91-a72bd98905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Tag immagine" ma:readOnly="false" ma:fieldId="{5cf76f15-5ced-4ddc-b409-7134ff3c332f}" ma:taxonomyMulti="true" ma:sspId="e5505f8f-da62-40e5-a116-f08e700315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6ce34e-18a7-4b56-b936-07492f6b87a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175FEC-7EF6-47B6-918C-2B445CAE3F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70AF65-3407-479B-8CAD-B57F8ECDFA31}">
  <ds:schemaRefs>
    <ds:schemaRef ds:uri="http://schemas.microsoft.com/office/2006/metadata/properties"/>
    <ds:schemaRef ds:uri="http://schemas.microsoft.com/office/infopath/2007/PartnerControls"/>
    <ds:schemaRef ds:uri="66a773c8-2ea9-4014-8a91-a72bd98905f1"/>
  </ds:schemaRefs>
</ds:datastoreItem>
</file>

<file path=customXml/itemProps3.xml><?xml version="1.0" encoding="utf-8"?>
<ds:datastoreItem xmlns:ds="http://schemas.openxmlformats.org/officeDocument/2006/customXml" ds:itemID="{2C9B2222-EBBC-4499-8F2C-8CD894653F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a773c8-2ea9-4014-8a91-a72bd98905f1"/>
    <ds:schemaRef ds:uri="496ce34e-18a7-4b56-b936-07492f6b87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Ballacci</dc:creator>
  <cp:keywords/>
  <cp:lastModifiedBy>ROBERTO BALLACCI</cp:lastModifiedBy>
  <cp:revision>5</cp:revision>
  <dcterms:created xsi:type="dcterms:W3CDTF">2024-02-07T10:12:00Z</dcterms:created>
  <dcterms:modified xsi:type="dcterms:W3CDTF">2024-02-19T09:14:00Z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0x01010048FE9FE55D07FD4185D81DFCC4F03042</vt:lpwstr>
  </property>
</Properties>
</file>