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13F2" w14:textId="77777777" w:rsidR="005B61A8" w:rsidRDefault="00770BED">
      <w:pPr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Modello – ALLEGATO A)</w:t>
      </w:r>
    </w:p>
    <w:p w14:paraId="112A03A2" w14:textId="77777777" w:rsidR="005B61A8" w:rsidRDefault="00770BED">
      <w:pPr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all</w:t>
      </w:r>
      <w:r>
        <w:rPr>
          <w:rFonts w:ascii="Times New Roman" w:hAnsi="Times New Roman"/>
          <w:b/>
          <w:bCs/>
          <w:sz w:val="24"/>
          <w:szCs w:val="24"/>
        </w:rPr>
        <w:t xml:space="preserve">’Avviso CNR per Corrispondente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del RPD</w:t>
      </w:r>
    </w:p>
    <w:p w14:paraId="13DA13BA" w14:textId="77777777" w:rsidR="005B61A8" w:rsidRDefault="005B61A8">
      <w:pPr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33910D" w14:textId="77777777" w:rsidR="005B61A8" w:rsidRDefault="005B61A8">
      <w:pPr>
        <w:ind w:left="637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506854" w14:textId="77777777" w:rsidR="005B61A8" w:rsidRDefault="00770BED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Direttore Generale</w:t>
      </w:r>
    </w:p>
    <w:p w14:paraId="38BF38BB" w14:textId="77777777" w:rsidR="005B61A8" w:rsidRDefault="00770BED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P.le Aldo Moro, 7</w:t>
      </w:r>
    </w:p>
    <w:p w14:paraId="1AF02C16" w14:textId="77777777" w:rsidR="005B61A8" w:rsidRDefault="00770BED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00185 ROMA</w:t>
      </w:r>
    </w:p>
    <w:p w14:paraId="0AD80CC8" w14:textId="77777777" w:rsidR="005B61A8" w:rsidRPr="00B77AB6" w:rsidRDefault="00770BED">
      <w:pPr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Email: </w:t>
      </w:r>
      <w:r w:rsidRPr="00B77AB6">
        <w:rPr>
          <w:rFonts w:ascii="Times New Roman" w:hAnsi="Times New Roman"/>
          <w:color w:val="0000FF"/>
          <w:sz w:val="24"/>
          <w:szCs w:val="24"/>
          <w:u w:val="single" w:color="0000FF"/>
          <w:lang w:val="pt-PT"/>
        </w:rPr>
        <w:t>prot-ammcen@pec.cnr.it</w:t>
      </w:r>
      <w:r w:rsidRPr="00B77AB6">
        <w:rPr>
          <w:rFonts w:ascii="Times New Roman" w:hAnsi="Times New Roman"/>
          <w:color w:val="393939"/>
          <w:sz w:val="24"/>
          <w:szCs w:val="24"/>
          <w:u w:color="393939"/>
          <w:lang w:val="pt-PT"/>
        </w:rPr>
        <w:t>,</w:t>
      </w:r>
    </w:p>
    <w:p w14:paraId="1D6EFE65" w14:textId="77777777" w:rsidR="005B61A8" w:rsidRDefault="005B61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462222D6" w14:textId="77777777" w:rsidR="005B61A8" w:rsidRDefault="005B61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/>
        </w:rPr>
      </w:pPr>
    </w:p>
    <w:p w14:paraId="269F43C9" w14:textId="4B32AA14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Oggetto: Domanda di partecipazione all’avviso interno per la ricerca di n. </w:t>
      </w:r>
      <w:r w:rsidR="00647C45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unità di personale cui attribuire l’incarico di “Corrispondente del Responsabile della protezione dei Dati Personali ai sensi dell’articolo 19-bis del Regolamento di Organizzazione e Funzionamento del CNR”</w:t>
      </w:r>
    </w:p>
    <w:p w14:paraId="46F839E8" w14:textId="77777777" w:rsidR="005B61A8" w:rsidRDefault="005B61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D2427D" w14:textId="77777777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Il/La sottoscritto/a……………………………………………………………………………………</w:t>
      </w:r>
    </w:p>
    <w:p w14:paraId="0C4D7AA6" w14:textId="77777777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nato/a a ……………………………………………………………………. Prov. (……….) il………………………………………………..,</w:t>
      </w:r>
    </w:p>
    <w:p w14:paraId="1366DF7D" w14:textId="77777777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residente a ………………………………………. Prov. (……….)</w:t>
      </w:r>
    </w:p>
    <w:p w14:paraId="6C988630" w14:textId="77777777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 Via/Corso……………………………………………… n. ……</w:t>
      </w:r>
    </w:p>
    <w:p w14:paraId="3260E017" w14:textId="77777777" w:rsidR="005B61A8" w:rsidRDefault="00770BE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recapiti telefonici……………………………………………………………………………………</w:t>
      </w:r>
    </w:p>
    <w:p w14:paraId="4981A78C" w14:textId="77777777" w:rsidR="005B61A8" w:rsidRDefault="00770BE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dipendente a tempo indeterminato di questo Ente con la qualifica di ……………………………………………………………………………………..…… </w:t>
      </w:r>
    </w:p>
    <w:p w14:paraId="0E0593DC" w14:textId="77777777" w:rsidR="005B61A8" w:rsidRDefault="00770BE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attualmente in servizio presso: ………………………………………………………………………………………..,</w:t>
      </w:r>
    </w:p>
    <w:p w14:paraId="070604EA" w14:textId="77777777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 domanda di partecipazione all’avviso interno di ricerca di personale indicato in oggetto.</w:t>
      </w:r>
    </w:p>
    <w:p w14:paraId="0CF73C02" w14:textId="77777777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tal fine dichiara sotto la propria responsabilità e consapevole delle sanzioni penali previste dalla vigente normativa, nel caso di dichiarazioni mendaci, ai sensi dell’art. 76 D.P.R. 445/2000, quanto segue:</w:t>
      </w:r>
    </w:p>
    <w:p w14:paraId="03C5D8A5" w14:textId="77777777" w:rsidR="005B61A8" w:rsidRDefault="00770BED">
      <w:pPr>
        <w:pStyle w:val="Paragrafoelenco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 essere in possesso del titolo di studio …………………………………………………………………………………;</w:t>
      </w:r>
    </w:p>
    <w:p w14:paraId="5814E318" w14:textId="77777777" w:rsidR="005B61A8" w:rsidRDefault="00770BED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 possedere/non possedere (eventuale) Attestato di partecipazione/Certificazione a Corso di formazione</w:t>
      </w:r>
    </w:p>
    <w:p w14:paraId="3458EF8E" w14:textId="77777777" w:rsidR="005B61A8" w:rsidRDefault="00770BE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…………………………………………………………………………………...</w:t>
      </w:r>
    </w:p>
    <w:p w14:paraId="52EADA46" w14:textId="77777777" w:rsidR="005B61A8" w:rsidRDefault="00770BE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(in caso di eventuale attestato/certificazione specificare la durata e l’esito della prova finale ove prevista)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16C49868" w14:textId="77777777" w:rsidR="005B61A8" w:rsidRDefault="005B61A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17939E" w14:textId="77777777" w:rsidR="005B61A8" w:rsidRDefault="00770BED">
      <w:pPr>
        <w:pStyle w:val="Paragrafoelenco"/>
        <w:numPr>
          <w:ilvl w:val="0"/>
          <w:numId w:val="2"/>
        </w:numPr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 aver svolto gli incarichi di seguito riportati……………………………..………………….;</w:t>
      </w:r>
    </w:p>
    <w:p w14:paraId="1686D2F7" w14:textId="0410B206" w:rsidR="005B61A8" w:rsidRDefault="00770BED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 aver maturato esperienza/aver acquisito conoscenza specialistica della normativa e della prassi in materia di protezione dei dati</w:t>
      </w:r>
    </w:p>
    <w:p w14:paraId="4D581AE8" w14:textId="77777777" w:rsidR="005B61A8" w:rsidRDefault="00770BED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 aver maturato adeguato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expertise</w:t>
      </w:r>
      <w:r>
        <w:rPr>
          <w:rFonts w:ascii="Times New Roman" w:hAnsi="Times New Roman"/>
          <w:b/>
          <w:bCs/>
          <w:sz w:val="24"/>
          <w:szCs w:val="24"/>
        </w:rPr>
        <w:t xml:space="preserve"> tecnico/informatico.</w:t>
      </w:r>
    </w:p>
    <w:p w14:paraId="480D1391" w14:textId="77777777" w:rsidR="005B61A8" w:rsidRDefault="005B61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B480FC" w14:textId="77777777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tal fine allega alla presente:</w:t>
      </w:r>
    </w:p>
    <w:p w14:paraId="7FC51F2E" w14:textId="602D5F50" w:rsidR="005B61A8" w:rsidRDefault="00770BE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copia documento d’identità in corso di validità;</w:t>
      </w:r>
    </w:p>
    <w:p w14:paraId="484A2D88" w14:textId="77777777" w:rsidR="005B61A8" w:rsidRDefault="00770BE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curriculum formativo professionale datato e firmato, con evidenziazione degli elementi più significativi per l’incarico da assumere;</w:t>
      </w:r>
    </w:p>
    <w:p w14:paraId="60C1A421" w14:textId="77777777" w:rsidR="005B61A8" w:rsidRDefault="00770BED">
      <w:pPr>
        <w:pStyle w:val="Paragrafoelenco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altra documentazione</w:t>
      </w:r>
    </w:p>
    <w:p w14:paraId="7FC26B23" w14:textId="77777777" w:rsidR="005B61A8" w:rsidRDefault="00770BED">
      <w:pPr>
        <w:pStyle w:val="Paragrafoelenc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0952628" w14:textId="77777777" w:rsidR="005B61A8" w:rsidRDefault="00770BE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Allega altresì l’autorizzazione del responsabile della struttura di appartenenza allo svolgimento dell’attività lavorativa al 50% alle dipendenze funzionali dal RPD. </w:t>
      </w:r>
    </w:p>
    <w:p w14:paraId="54E5C3E4" w14:textId="77777777" w:rsidR="005B61A8" w:rsidRDefault="005B61A8">
      <w:pPr>
        <w:pStyle w:val="Default"/>
        <w:spacing w:line="360" w:lineRule="auto"/>
        <w:jc w:val="both"/>
      </w:pPr>
    </w:p>
    <w:p w14:paraId="0D98E93C" w14:textId="359190EB" w:rsidR="005B61A8" w:rsidRDefault="00770BED">
      <w:pPr>
        <w:pStyle w:val="Default"/>
        <w:tabs>
          <w:tab w:val="left" w:pos="1125"/>
        </w:tabs>
        <w:spacing w:line="360" w:lineRule="auto"/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3C30">
        <w:tab/>
      </w:r>
      <w:r>
        <w:tab/>
      </w:r>
      <w:r>
        <w:tab/>
        <w:t>Firma*</w:t>
      </w:r>
      <w:r>
        <w:tab/>
      </w:r>
    </w:p>
    <w:p w14:paraId="3E384963" w14:textId="56686D74" w:rsidR="005B61A8" w:rsidRDefault="00770BED">
      <w:pPr>
        <w:pStyle w:val="Default"/>
        <w:spacing w:line="360" w:lineRule="auto"/>
        <w:jc w:val="both"/>
      </w:pPr>
      <w:r>
        <w:t>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3C30">
        <w:tab/>
      </w:r>
      <w:r>
        <w:t>________________</w:t>
      </w:r>
    </w:p>
    <w:p w14:paraId="10642359" w14:textId="77777777" w:rsidR="005B61A8" w:rsidRDefault="005B61A8">
      <w:pPr>
        <w:pStyle w:val="Default"/>
        <w:spacing w:line="360" w:lineRule="auto"/>
        <w:jc w:val="both"/>
      </w:pPr>
    </w:p>
    <w:p w14:paraId="6CACD2A3" w14:textId="77777777" w:rsidR="005B61A8" w:rsidRDefault="005B61A8">
      <w:pPr>
        <w:pStyle w:val="Default"/>
        <w:spacing w:line="360" w:lineRule="auto"/>
        <w:jc w:val="both"/>
      </w:pPr>
    </w:p>
    <w:p w14:paraId="3D19B818" w14:textId="77777777" w:rsidR="005B61A8" w:rsidRDefault="00770BED">
      <w:pPr>
        <w:pStyle w:val="Default"/>
        <w:spacing w:line="360" w:lineRule="auto"/>
        <w:jc w:val="both"/>
      </w:pPr>
      <w:r>
        <w:t xml:space="preserve"> (* La domanda potrà essere sottoscritta con firma digitale da chi ne risulti essere titolare oppure in forma autografa e quindi scannerizzata su file esclusivamente in formato PDF/A o PDF)</w:t>
      </w:r>
    </w:p>
    <w:sectPr w:rsidR="005B61A8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B1266" w14:textId="77777777" w:rsidR="007824D9" w:rsidRDefault="007824D9">
      <w:pPr>
        <w:spacing w:after="0" w:line="240" w:lineRule="auto"/>
      </w:pPr>
      <w:r>
        <w:separator/>
      </w:r>
    </w:p>
  </w:endnote>
  <w:endnote w:type="continuationSeparator" w:id="0">
    <w:p w14:paraId="69D57878" w14:textId="77777777" w:rsidR="007824D9" w:rsidRDefault="0078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B2AD" w14:textId="77777777" w:rsidR="005B61A8" w:rsidRDefault="005B61A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7C7" w14:textId="77777777" w:rsidR="007824D9" w:rsidRDefault="007824D9">
      <w:pPr>
        <w:spacing w:after="0" w:line="240" w:lineRule="auto"/>
      </w:pPr>
      <w:r>
        <w:separator/>
      </w:r>
    </w:p>
  </w:footnote>
  <w:footnote w:type="continuationSeparator" w:id="0">
    <w:p w14:paraId="0D5FE17B" w14:textId="77777777" w:rsidR="007824D9" w:rsidRDefault="0078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9C33" w14:textId="77777777" w:rsidR="005B61A8" w:rsidRDefault="005B61A8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32A"/>
    <w:multiLevelType w:val="hybridMultilevel"/>
    <w:tmpl w:val="A0A2EC22"/>
    <w:numStyleLink w:val="Stileimportato1"/>
  </w:abstractNum>
  <w:abstractNum w:abstractNumId="1" w15:restartNumberingAfterBreak="0">
    <w:nsid w:val="3310242B"/>
    <w:multiLevelType w:val="hybridMultilevel"/>
    <w:tmpl w:val="A0A2EC22"/>
    <w:styleLink w:val="Stileimportato1"/>
    <w:lvl w:ilvl="0" w:tplc="60200F9C">
      <w:start w:val="1"/>
      <w:numFmt w:val="lowerLetter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A4CD6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36CB54">
      <w:start w:val="1"/>
      <w:numFmt w:val="lowerRoman"/>
      <w:lvlText w:val="%3."/>
      <w:lvlJc w:val="left"/>
      <w:pPr>
        <w:ind w:left="172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9EC39E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0418A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0B556">
      <w:start w:val="1"/>
      <w:numFmt w:val="lowerRoman"/>
      <w:lvlText w:val="%6."/>
      <w:lvlJc w:val="left"/>
      <w:pPr>
        <w:ind w:left="388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308A9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D2C43C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E0171A">
      <w:start w:val="1"/>
      <w:numFmt w:val="lowerRoman"/>
      <w:lvlText w:val="%9."/>
      <w:lvlJc w:val="left"/>
      <w:pPr>
        <w:ind w:left="6044" w:hanging="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6422575"/>
    <w:multiLevelType w:val="hybridMultilevel"/>
    <w:tmpl w:val="825809B8"/>
    <w:styleLink w:val="Stileimportato2"/>
    <w:lvl w:ilvl="0" w:tplc="113A20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D2CD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80F5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EC9E8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EB0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DE8D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0874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A490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2CAF0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A8F1627"/>
    <w:multiLevelType w:val="hybridMultilevel"/>
    <w:tmpl w:val="825809B8"/>
    <w:numStyleLink w:val="Stileimportato2"/>
  </w:abstractNum>
  <w:num w:numId="1" w16cid:durableId="819808482">
    <w:abstractNumId w:val="1"/>
  </w:num>
  <w:num w:numId="2" w16cid:durableId="2012678321">
    <w:abstractNumId w:val="0"/>
  </w:num>
  <w:num w:numId="3" w16cid:durableId="395200776">
    <w:abstractNumId w:val="2"/>
  </w:num>
  <w:num w:numId="4" w16cid:durableId="1566911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it-IT" w:vendorID="64" w:dllVersion="6" w:nlCheck="1" w:checkStyle="0"/>
  <w:activeWritingStyle w:appName="MSWord" w:lang="it-IT" w:vendorID="64" w:dllVersion="0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1A8"/>
    <w:rsid w:val="00434E7F"/>
    <w:rsid w:val="00515BD1"/>
    <w:rsid w:val="005B61A8"/>
    <w:rsid w:val="005D107E"/>
    <w:rsid w:val="00647C45"/>
    <w:rsid w:val="00770BED"/>
    <w:rsid w:val="007824D9"/>
    <w:rsid w:val="00840889"/>
    <w:rsid w:val="00926FB4"/>
    <w:rsid w:val="00994D2F"/>
    <w:rsid w:val="00AD0CEE"/>
    <w:rsid w:val="00B47120"/>
    <w:rsid w:val="00B77AB6"/>
    <w:rsid w:val="00FC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FE47"/>
  <w15:docId w15:val="{770BFE96-A1C8-43E0-820C-FD780E7F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Zamponi</dc:creator>
  <cp:lastModifiedBy>CESARE GIGLIOZZI</cp:lastModifiedBy>
  <cp:revision>6</cp:revision>
  <dcterms:created xsi:type="dcterms:W3CDTF">2022-10-25T14:47:00Z</dcterms:created>
  <dcterms:modified xsi:type="dcterms:W3CDTF">2025-04-24T08:41:00Z</dcterms:modified>
</cp:coreProperties>
</file>